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45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125777">
        <w:tc>
          <w:tcPr>
            <w:tcW w:w="4927" w:type="dxa"/>
          </w:tcPr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12577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125777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544B1E">
              <w:rPr>
                <w:szCs w:val="24"/>
                <w:lang w:val="hy-AM"/>
              </w:rPr>
              <w:t xml:space="preserve">  </w:t>
            </w:r>
            <w:r w:rsidR="00544B1E">
              <w:rPr>
                <w:szCs w:val="24"/>
              </w:rPr>
              <w:t>117-</w:t>
            </w:r>
            <w:bookmarkStart w:id="0" w:name="_GoBack"/>
            <w:bookmarkEnd w:id="0"/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125777">
            <w:pPr>
              <w:rPr>
                <w:szCs w:val="24"/>
              </w:rPr>
            </w:pPr>
          </w:p>
          <w:p w:rsidR="006403BE" w:rsidRDefault="006403B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183C0E" w:rsidRPr="00183C0E" w:rsidRDefault="00183C0E" w:rsidP="00125777">
            <w:pPr>
              <w:rPr>
                <w:szCs w:val="24"/>
                <w:lang w:val="hy-AM"/>
              </w:rPr>
            </w:pPr>
          </w:p>
          <w:p w:rsidR="006403BE" w:rsidRPr="005E1D93" w:rsidRDefault="006403BE" w:rsidP="00125777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125777">
            <w:pPr>
              <w:rPr>
                <w:szCs w:val="24"/>
                <w:lang w:val="hy-AM"/>
              </w:rPr>
            </w:pPr>
          </w:p>
          <w:p w:rsidR="006403BE" w:rsidRPr="005915B5" w:rsidRDefault="006403BE" w:rsidP="00125777">
            <w:pPr>
              <w:rPr>
                <w:szCs w:val="24"/>
                <w:lang w:val="hy-AM"/>
              </w:rPr>
            </w:pPr>
          </w:p>
          <w:p w:rsidR="006403BE" w:rsidRPr="00F72C1A" w:rsidRDefault="006403BE" w:rsidP="00125777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125777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113887" w:rsidRDefault="00006FA3" w:rsidP="00125777">
            <w:pPr>
              <w:rPr>
                <w:szCs w:val="24"/>
                <w:lang w:val="hy-AM"/>
              </w:rPr>
            </w:pPr>
            <w:r w:rsidRPr="00544B1E">
              <w:rPr>
                <w:szCs w:val="24"/>
                <w:lang w:val="hy-AM"/>
              </w:rPr>
              <w:t>29.09.2012</w:t>
            </w:r>
            <w:r w:rsidR="006403BE" w:rsidRPr="00113887">
              <w:rPr>
                <w:szCs w:val="24"/>
                <w:lang w:val="hy-AM"/>
              </w:rPr>
              <w:t xml:space="preserve"> Թ.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ԳՐԱՆՑՄԱՆ  N 29. 215. 712300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ՎԿԱՅԱԿԱՆ N03Ա862300</w:t>
            </w:r>
          </w:p>
          <w:p w:rsidR="00D90833" w:rsidRPr="00113887" w:rsidRDefault="00D90833" w:rsidP="00125777">
            <w:pPr>
              <w:rPr>
                <w:szCs w:val="24"/>
                <w:lang w:val="hy-AM"/>
              </w:rPr>
            </w:pPr>
            <w:r w:rsidRPr="00113887">
              <w:rPr>
                <w:szCs w:val="24"/>
                <w:lang w:val="hy-AM"/>
              </w:rPr>
              <w:t>ՀՎՀՀ  05539233</w:t>
            </w:r>
          </w:p>
          <w:p w:rsidR="006403BE" w:rsidRPr="00657041" w:rsidRDefault="00006FA3" w:rsidP="00125777">
            <w:pPr>
              <w:rPr>
                <w:szCs w:val="24"/>
                <w:lang w:val="hy-AM"/>
              </w:rPr>
            </w:pPr>
            <w:r w:rsidRPr="00544B1E">
              <w:rPr>
                <w:szCs w:val="24"/>
                <w:lang w:val="hy-AM"/>
              </w:rPr>
              <w:t>28.12.2021</w:t>
            </w:r>
            <w:r w:rsidR="006403BE" w:rsidRPr="00113887">
              <w:rPr>
                <w:szCs w:val="24"/>
                <w:lang w:val="hy-AM"/>
              </w:rPr>
              <w:t xml:space="preserve">   ԹՎԱԿԱՆԻՆ</w:t>
            </w:r>
            <w:r w:rsidR="006403BE" w:rsidRPr="00657041">
              <w:rPr>
                <w:szCs w:val="24"/>
                <w:lang w:val="hy-AM"/>
              </w:rPr>
              <w:t xml:space="preserve"> ԳՐԱՆՑՎԱԾ</w:t>
            </w:r>
          </w:p>
          <w:p w:rsidR="006403BE" w:rsidRPr="00657041" w:rsidRDefault="006403BE" w:rsidP="0012577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125777">
            <w:pPr>
              <w:rPr>
                <w:szCs w:val="24"/>
                <w:lang w:val="hy-AM"/>
              </w:rPr>
            </w:pPr>
          </w:p>
          <w:p w:rsidR="001734AA" w:rsidRDefault="001734AA" w:rsidP="00125777">
            <w:pPr>
              <w:rPr>
                <w:szCs w:val="24"/>
                <w:lang w:val="hy-AM"/>
              </w:rPr>
            </w:pPr>
          </w:p>
          <w:p w:rsidR="001734AA" w:rsidRDefault="001734AA" w:rsidP="00125777">
            <w:pPr>
              <w:rPr>
                <w:szCs w:val="24"/>
                <w:lang w:val="hy-AM"/>
              </w:rPr>
            </w:pPr>
          </w:p>
          <w:p w:rsidR="001734AA" w:rsidRPr="00657041" w:rsidRDefault="001734AA" w:rsidP="00125777">
            <w:pPr>
              <w:rPr>
                <w:szCs w:val="24"/>
                <w:lang w:val="hy-AM"/>
              </w:rPr>
            </w:pPr>
          </w:p>
          <w:p w:rsidR="006403BE" w:rsidRPr="00657041" w:rsidRDefault="006403BE" w:rsidP="00125777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25777" w:rsidRP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Հավելված </w:t>
      </w:r>
      <w:r>
        <w:rPr>
          <w:rFonts w:ascii="GHEA Grapalat" w:hAnsi="GHEA Grapalat"/>
          <w:sz w:val="18"/>
          <w:szCs w:val="18"/>
          <w:lang w:val="en-US"/>
        </w:rPr>
        <w:t>N 8</w:t>
      </w:r>
      <w:r w:rsidR="00544B1E">
        <w:rPr>
          <w:rFonts w:ascii="GHEA Grapalat" w:hAnsi="GHEA Grapalat"/>
          <w:sz w:val="18"/>
          <w:szCs w:val="18"/>
          <w:lang w:val="en-US"/>
        </w:rPr>
        <w:t>՝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125777" w:rsidRDefault="00125777" w:rsidP="0012577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</w:t>
      </w:r>
      <w:r w:rsidR="00544B1E">
        <w:rPr>
          <w:rFonts w:ascii="GHEA Grapalat" w:hAnsi="GHEA Grapalat"/>
          <w:sz w:val="18"/>
          <w:szCs w:val="18"/>
          <w:lang w:val="en-US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AE488F" w:rsidRPr="00AE488F">
        <w:rPr>
          <w:rFonts w:ascii="GHEA Grapalat" w:hAnsi="GHEA Grapalat"/>
          <w:b/>
          <w:sz w:val="28"/>
          <w:szCs w:val="28"/>
          <w:lang w:val="hy-AM"/>
        </w:rPr>
        <w:t>ՆԱՆՈՒԼԻԿ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0D4872" w:rsidRDefault="009F5061" w:rsidP="000D487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D487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04E0D" w:rsidRDefault="009F5061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  <w:r w:rsidRPr="000D487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A24FD6" w:rsidRPr="00A24FD6" w:rsidRDefault="00C17491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Նանուլիկ  մանկապարտեզ» համայնքային ոչ առևտրային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անձի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վրա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մեկ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«Նանուլիկ  մանկապարտեզ» համայնքային ոչ առևտրային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«Նանուլիկ» մանկապարտեզ համայնքային ոչ առևտրային կազմակերպության (գրանցման N29.215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վկայական N03Ա862300, գրանցման ամսաթիվ 29.09.2012թ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«Նանուլիկ» համայնքային ոչ առևտրային կազմակերպության (գրանցման N 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վկայական N03Ա862300, գրանցման ամսաթիվ 17.02.2015թ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«Նանուլիկ» համայնքային ոչ առևտրային կազմակերպության (գրանցման N 29.215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eastAsia="MS Mincho" w:hAnsi="GHEA Grapalat" w:cs="MS Mincho"/>
          <w:sz w:val="24"/>
          <w:szCs w:val="24"/>
          <w:lang w:val="hy-AM"/>
        </w:rPr>
        <w:t>712300,  գրանցման ամսաթիվ 31.10.2018թ</w:t>
      </w:r>
      <w:r w:rsidR="00A24FD6"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ոչ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A24FD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A24FD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Կոշտոյան 5 (փոստային ինդեքս՝ 3120)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ունի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այդ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ձեռք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ու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ոչ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կրել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գալ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կամ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A24FD6" w:rsidRPr="00A24FD6" w:rsidRDefault="00064C45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A24FD6"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="00A24FD6"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«Նանուլիկ մանկապարտեզ» համայնքային ոչ առևտրային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 «Նանուլիկ  մանկապարտեզ»</w:t>
      </w:r>
      <w:r w:rsidR="008E43AF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A24FD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A24FD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A24FD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A24FD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“Нанулик детский сад” </w:t>
      </w:r>
      <w:r w:rsidRPr="00A24FD6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A24FD6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A24FD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</w:rPr>
        <w:t xml:space="preserve">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A24FD6">
        <w:rPr>
          <w:rFonts w:ascii="GHEA Grapalat" w:hAnsi="GHEA Grapalat"/>
          <w:color w:val="000000"/>
          <w:sz w:val="24"/>
          <w:szCs w:val="24"/>
        </w:rPr>
        <w:t>“ Нанулик детский сад”</w:t>
      </w:r>
      <w:r w:rsidR="007F37D9" w:rsidRPr="007F37D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F37D9">
        <w:rPr>
          <w:rFonts w:ascii="GHEA Grapalat" w:hAnsi="GHEA Grapalat"/>
          <w:color w:val="000000"/>
          <w:sz w:val="24"/>
          <w:szCs w:val="24"/>
        </w:rPr>
        <w:t>О</w:t>
      </w:r>
      <w:r w:rsidR="007F37D9" w:rsidRPr="00A24FD6">
        <w:rPr>
          <w:rFonts w:ascii="GHEA Grapalat" w:hAnsi="GHEA Grapalat"/>
          <w:color w:val="000000"/>
          <w:sz w:val="24"/>
          <w:szCs w:val="24"/>
        </w:rPr>
        <w:t>НКО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24FD6" w:rsidRPr="00A24FD6" w:rsidRDefault="00A24FD6" w:rsidP="00250179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125777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A24FD6">
        <w:rPr>
          <w:rFonts w:ascii="GHEA Grapalat" w:hAnsi="GHEA Grapalat"/>
          <w:sz w:val="24"/>
          <w:szCs w:val="24"/>
          <w:lang w:val="en-US"/>
        </w:rPr>
        <w:t>Gyumri community  “Nanulik kindergarten</w:t>
      </w:r>
      <w:r w:rsidRPr="00A24FD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A24FD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211046">
        <w:rPr>
          <w:rFonts w:ascii="GHEA Grapalat" w:hAnsi="GHEA Grapalat"/>
          <w:sz w:val="24"/>
          <w:szCs w:val="24"/>
          <w:lang w:val="en-US"/>
        </w:rPr>
        <w:t>commercial</w:t>
      </w:r>
      <w:r w:rsidRPr="00A24FD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A24FD6" w:rsidRPr="00A24FD6" w:rsidRDefault="00A24FD6" w:rsidP="00250179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A24FD6">
        <w:rPr>
          <w:rFonts w:ascii="GHEA Grapalat" w:hAnsi="GHEA Grapalat"/>
          <w:sz w:val="24"/>
          <w:szCs w:val="24"/>
          <w:lang w:val="en-US"/>
        </w:rPr>
        <w:t>“Nanulik kindergarten</w:t>
      </w:r>
      <w:r w:rsidRPr="00A24FD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211046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91E83" w:rsidRDefault="00A24FD6" w:rsidP="002F722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A24FD6">
        <w:rPr>
          <w:rFonts w:ascii="GHEA Grapalat" w:hAnsi="GHEA Grapalat" w:cs="SylfaenRegular"/>
          <w:sz w:val="24"/>
          <w:szCs w:val="24"/>
          <w:lang w:val="en-US"/>
        </w:rPr>
        <w:t xml:space="preserve">      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6.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է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իր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և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են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այլ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A24FD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A24FD6">
        <w:rPr>
          <w:rFonts w:ascii="GHEA Grapalat" w:hAnsi="GHEA Grapalat" w:cs="SylfaenRegular"/>
          <w:sz w:val="24"/>
          <w:szCs w:val="24"/>
          <w:lang w:val="hy-AM"/>
        </w:rPr>
        <w:t xml:space="preserve">:    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5778C0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5778C0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5778C0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778C0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5778C0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lastRenderedPageBreak/>
        <w:t>17. Հաստատության գործունեությունը հիմնվում է ժողովրդավարության, մարդասիրության, ներառականության,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5778C0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5778C0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5778C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5778C0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«Լեզվի մասին» օրենքի պահանջներին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1119F5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26130" w:rsidRPr="001119F5" w:rsidRDefault="00526130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6130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6130" w:rsidRPr="002B707F" w:rsidRDefault="00526130" w:rsidP="0052613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06FA3"/>
    <w:rsid w:val="00013849"/>
    <w:rsid w:val="00031C37"/>
    <w:rsid w:val="000328A3"/>
    <w:rsid w:val="00052D8D"/>
    <w:rsid w:val="00064C45"/>
    <w:rsid w:val="000709A3"/>
    <w:rsid w:val="00076C19"/>
    <w:rsid w:val="000D4872"/>
    <w:rsid w:val="000F7A0C"/>
    <w:rsid w:val="001119F5"/>
    <w:rsid w:val="00111AD2"/>
    <w:rsid w:val="00113887"/>
    <w:rsid w:val="00125777"/>
    <w:rsid w:val="0014400C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404E0D"/>
    <w:rsid w:val="00413A78"/>
    <w:rsid w:val="0042551D"/>
    <w:rsid w:val="0043287F"/>
    <w:rsid w:val="004367A9"/>
    <w:rsid w:val="00442106"/>
    <w:rsid w:val="00447A86"/>
    <w:rsid w:val="004519C8"/>
    <w:rsid w:val="004574A4"/>
    <w:rsid w:val="004C40A4"/>
    <w:rsid w:val="00512034"/>
    <w:rsid w:val="00526130"/>
    <w:rsid w:val="00544B1E"/>
    <w:rsid w:val="00556F30"/>
    <w:rsid w:val="00565624"/>
    <w:rsid w:val="005778C0"/>
    <w:rsid w:val="005D0EE5"/>
    <w:rsid w:val="005F68B5"/>
    <w:rsid w:val="00610751"/>
    <w:rsid w:val="006403BE"/>
    <w:rsid w:val="006414D0"/>
    <w:rsid w:val="006503BB"/>
    <w:rsid w:val="00652E1A"/>
    <w:rsid w:val="00682E49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7F37D9"/>
    <w:rsid w:val="00846E95"/>
    <w:rsid w:val="00855367"/>
    <w:rsid w:val="008714D9"/>
    <w:rsid w:val="00894055"/>
    <w:rsid w:val="008B759D"/>
    <w:rsid w:val="008D6693"/>
    <w:rsid w:val="008E43AF"/>
    <w:rsid w:val="008F4D37"/>
    <w:rsid w:val="009028E7"/>
    <w:rsid w:val="00902972"/>
    <w:rsid w:val="00927B8B"/>
    <w:rsid w:val="00931ACE"/>
    <w:rsid w:val="00983CF1"/>
    <w:rsid w:val="009B536B"/>
    <w:rsid w:val="009C35C0"/>
    <w:rsid w:val="009F5061"/>
    <w:rsid w:val="00A007E9"/>
    <w:rsid w:val="00A14AAE"/>
    <w:rsid w:val="00A249BB"/>
    <w:rsid w:val="00A24FD6"/>
    <w:rsid w:val="00A313A9"/>
    <w:rsid w:val="00A42A73"/>
    <w:rsid w:val="00A4460B"/>
    <w:rsid w:val="00A458EB"/>
    <w:rsid w:val="00A54614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C02EB7"/>
    <w:rsid w:val="00C16E16"/>
    <w:rsid w:val="00C17491"/>
    <w:rsid w:val="00C31578"/>
    <w:rsid w:val="00C33ECC"/>
    <w:rsid w:val="00C43D36"/>
    <w:rsid w:val="00C6157F"/>
    <w:rsid w:val="00C83792"/>
    <w:rsid w:val="00CC3FD9"/>
    <w:rsid w:val="00CD0532"/>
    <w:rsid w:val="00D10232"/>
    <w:rsid w:val="00D444A1"/>
    <w:rsid w:val="00D46190"/>
    <w:rsid w:val="00D90833"/>
    <w:rsid w:val="00D97303"/>
    <w:rsid w:val="00DC21C8"/>
    <w:rsid w:val="00DF4DFD"/>
    <w:rsid w:val="00E02DF2"/>
    <w:rsid w:val="00E03A63"/>
    <w:rsid w:val="00E90264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A7771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4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2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B57FD-DA94-4043-915E-1126059FB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3348</Words>
  <Characters>19085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146</cp:revision>
  <cp:lastPrinted>2025-10-21T10:24:00Z</cp:lastPrinted>
  <dcterms:created xsi:type="dcterms:W3CDTF">2025-09-30T12:55:00Z</dcterms:created>
  <dcterms:modified xsi:type="dcterms:W3CDTF">2025-10-21T10:24:00Z</dcterms:modified>
</cp:coreProperties>
</file>